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90" w:rsidRDefault="00B27526" w:rsidP="00B27526">
      <w:pPr>
        <w:jc w:val="center"/>
        <w:rPr>
          <w:rFonts w:ascii="Times New Roman" w:hAnsi="Times New Roman" w:cs="Times New Roman"/>
          <w:b/>
          <w:sz w:val="24"/>
        </w:rPr>
      </w:pPr>
      <w:r w:rsidRPr="00B27526">
        <w:rPr>
          <w:rFonts w:ascii="Times New Roman" w:hAnsi="Times New Roman" w:cs="Times New Roman"/>
          <w:b/>
          <w:sz w:val="24"/>
        </w:rPr>
        <w:t>ОПИСЬ ДОКУМЕНТОВ</w:t>
      </w:r>
    </w:p>
    <w:p w:rsidR="00B27526" w:rsidRDefault="00B27526" w:rsidP="00B27526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662"/>
        <w:gridCol w:w="1276"/>
        <w:gridCol w:w="1099"/>
      </w:tblGrid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документов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Форма </w:t>
            </w:r>
          </w:p>
        </w:tc>
        <w:tc>
          <w:tcPr>
            <w:tcW w:w="1099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</w:tr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Заявление о приеме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паспорт)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копия 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о высшем медицинском образовании с приложением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662" w:type="dxa"/>
          </w:tcPr>
          <w:p w:rsidR="00B27526" w:rsidRDefault="00B27526" w:rsidP="00616A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Свидетельство об аккредитации</w:t>
            </w:r>
            <w:r w:rsidR="00616AB7">
              <w:rPr>
                <w:rFonts w:ascii="Times New Roman" w:hAnsi="Times New Roman" w:cs="Times New Roman"/>
                <w:sz w:val="24"/>
              </w:rPr>
              <w:t xml:space="preserve"> или </w:t>
            </w:r>
            <w:r w:rsidR="00616AB7" w:rsidRPr="00616AB7">
              <w:rPr>
                <w:rFonts w:ascii="Times New Roman" w:hAnsi="Times New Roman" w:cs="Times New Roman"/>
                <w:sz w:val="24"/>
              </w:rPr>
              <w:t xml:space="preserve">Сертификат специалиста 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Диплом об окончании ординатуры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Согласие на обработку персональных данных 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662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Листок по учету</w:t>
            </w:r>
            <w:r w:rsidR="00B27526">
              <w:rPr>
                <w:rFonts w:ascii="Times New Roman" w:hAnsi="Times New Roman" w:cs="Times New Roman"/>
                <w:sz w:val="24"/>
              </w:rPr>
              <w:t xml:space="preserve"> кадров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МНН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СНИЛС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Медицинская справка, сертификат прививок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Военный билет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Документы, свидетельствующие о личных достижениях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Заявление – согласие на зачисление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Договор об образовании</w:t>
            </w:r>
            <w:r w:rsidR="00616AB7">
              <w:rPr>
                <w:rFonts w:ascii="Times New Roman" w:hAnsi="Times New Roman" w:cs="Times New Roman"/>
                <w:sz w:val="24"/>
              </w:rPr>
              <w:t xml:space="preserve"> ( для внебюджетных</w:t>
            </w:r>
            <w:bookmarkStart w:id="0" w:name="_GoBack"/>
            <w:bookmarkEnd w:id="0"/>
            <w:r w:rsidR="00616AB7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Приказ о зачислении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копия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Согласие на научное руководство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Аннотация НИР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Индивидуальный план работы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Выписка ЛЭК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Выписка из проблемной комиссии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B27526" w:rsidTr="00B27526">
        <w:tc>
          <w:tcPr>
            <w:tcW w:w="534" w:type="dxa"/>
          </w:tcPr>
          <w:p w:rsidR="00B27526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6662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Вписка из ученого совета</w:t>
            </w:r>
          </w:p>
        </w:tc>
        <w:tc>
          <w:tcPr>
            <w:tcW w:w="1276" w:type="dxa"/>
          </w:tcPr>
          <w:p w:rsidR="00B27526" w:rsidRDefault="00B27526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27526"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  <w:tr w:rsidR="001806DD" w:rsidTr="00B27526">
        <w:tc>
          <w:tcPr>
            <w:tcW w:w="534" w:type="dxa"/>
          </w:tcPr>
          <w:p w:rsidR="001806DD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6662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Фотографии 3Х4</w:t>
            </w:r>
          </w:p>
        </w:tc>
        <w:tc>
          <w:tcPr>
            <w:tcW w:w="1276" w:type="dxa"/>
          </w:tcPr>
          <w:p w:rsidR="001806DD" w:rsidRP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оригинал</w:t>
            </w:r>
          </w:p>
        </w:tc>
        <w:tc>
          <w:tcPr>
            <w:tcW w:w="1099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1806DD" w:rsidTr="00B27526">
        <w:tc>
          <w:tcPr>
            <w:tcW w:w="534" w:type="dxa"/>
          </w:tcPr>
          <w:p w:rsidR="001806DD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6662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806DD" w:rsidRP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9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06DD" w:rsidTr="00B27526">
        <w:tc>
          <w:tcPr>
            <w:tcW w:w="534" w:type="dxa"/>
          </w:tcPr>
          <w:p w:rsidR="001806DD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6662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806DD" w:rsidRP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9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806DD" w:rsidTr="00B27526">
        <w:tc>
          <w:tcPr>
            <w:tcW w:w="534" w:type="dxa"/>
          </w:tcPr>
          <w:p w:rsidR="001806DD" w:rsidRDefault="00616AB7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6662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</w:tcPr>
          <w:p w:rsidR="001806DD" w:rsidRPr="00B27526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9" w:type="dxa"/>
          </w:tcPr>
          <w:p w:rsidR="001806DD" w:rsidRDefault="001806DD" w:rsidP="001806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27526" w:rsidRPr="00B27526" w:rsidRDefault="00B27526" w:rsidP="00B27526">
      <w:pPr>
        <w:jc w:val="center"/>
        <w:rPr>
          <w:rFonts w:ascii="Times New Roman" w:hAnsi="Times New Roman" w:cs="Times New Roman"/>
          <w:sz w:val="24"/>
        </w:rPr>
      </w:pPr>
    </w:p>
    <w:sectPr w:rsidR="00B27526" w:rsidRPr="00B27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26"/>
    <w:rsid w:val="001806DD"/>
    <w:rsid w:val="001C261D"/>
    <w:rsid w:val="00616AB7"/>
    <w:rsid w:val="00B27526"/>
    <w:rsid w:val="00B3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НМИЦ хирургии имени А.В. Вишневского. 01.09.2021.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Зеленова Ольга Владимировна</dc:creator>
  <cp:lastModifiedBy>Зеленова Ольга Владимировна</cp:lastModifiedBy>
  <cp:revision>5</cp:revision>
  <cp:lastPrinted>2022-09-26T10:02:00Z</cp:lastPrinted>
  <dcterms:created xsi:type="dcterms:W3CDTF">2022-09-26T09:36:00Z</dcterms:created>
  <dcterms:modified xsi:type="dcterms:W3CDTF">2022-09-26T10:17:00Z</dcterms:modified>
</cp:coreProperties>
</file>